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2" w:rsidRDefault="00F04122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D3">
        <w:rPr>
          <w:rFonts w:ascii="Times New Roman" w:hAnsi="Times New Roman" w:cs="Times New Roman"/>
          <w:b/>
          <w:sz w:val="24"/>
          <w:szCs w:val="24"/>
        </w:rPr>
        <w:t>Лайка (собака-космонавт)</w:t>
      </w:r>
    </w:p>
    <w:p w:rsidR="00236F19" w:rsidRPr="008423D3" w:rsidRDefault="00236F19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Л</w:t>
      </w:r>
      <w:r w:rsidR="00295934">
        <w:rPr>
          <w:rFonts w:ascii="Times New Roman" w:hAnsi="Times New Roman" w:cs="Times New Roman"/>
          <w:sz w:val="24"/>
          <w:szCs w:val="24"/>
        </w:rPr>
        <w:t>а</w:t>
      </w:r>
      <w:r w:rsidRPr="008423D3">
        <w:rPr>
          <w:rFonts w:ascii="Times New Roman" w:hAnsi="Times New Roman" w:cs="Times New Roman"/>
          <w:sz w:val="24"/>
          <w:szCs w:val="24"/>
        </w:rPr>
        <w:t xml:space="preserve">йка </w:t>
      </w:r>
      <w:r w:rsidRPr="00295934">
        <w:rPr>
          <w:rFonts w:ascii="Times New Roman" w:hAnsi="Times New Roman" w:cs="Times New Roman"/>
          <w:b/>
          <w:sz w:val="24"/>
          <w:szCs w:val="24"/>
        </w:rPr>
        <w:t>(1954 — 3 ноября 1957)</w:t>
      </w:r>
      <w:r w:rsidRPr="008423D3">
        <w:rPr>
          <w:rFonts w:ascii="Times New Roman" w:hAnsi="Times New Roman" w:cs="Times New Roman"/>
          <w:sz w:val="24"/>
          <w:szCs w:val="24"/>
        </w:rPr>
        <w:t xml:space="preserve"> — собака-космонавт, первое животное, выведенное на орбиту Земли. Была запущена в космос 3 ноября 1957 года в </w:t>
      </w:r>
      <w:r w:rsidRPr="00295934">
        <w:rPr>
          <w:rFonts w:ascii="Times New Roman" w:hAnsi="Times New Roman" w:cs="Times New Roman"/>
          <w:b/>
          <w:sz w:val="24"/>
          <w:szCs w:val="24"/>
        </w:rPr>
        <w:t>половине шестого утра по московскому времени</w:t>
      </w:r>
      <w:r w:rsidRPr="008423D3">
        <w:rPr>
          <w:rFonts w:ascii="Times New Roman" w:hAnsi="Times New Roman" w:cs="Times New Roman"/>
          <w:sz w:val="24"/>
          <w:szCs w:val="24"/>
        </w:rPr>
        <w:t xml:space="preserve"> на советском корабле «Спутник-2». На тот момент Лайке было около трёх лет.</w:t>
      </w:r>
    </w:p>
    <w:p w:rsidR="00F04122" w:rsidRPr="008423D3" w:rsidRDefault="00F04122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D3">
        <w:rPr>
          <w:rFonts w:ascii="Times New Roman" w:hAnsi="Times New Roman" w:cs="Times New Roman"/>
          <w:b/>
          <w:sz w:val="24"/>
          <w:szCs w:val="24"/>
        </w:rPr>
        <w:t>Спутник-2</w:t>
      </w:r>
    </w:p>
    <w:p w:rsidR="00D666B6" w:rsidRPr="008423D3" w:rsidRDefault="00D666B6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«Спутник-2» — второй космический аппарат, запущенный на орбиту Земли 3 ноября 1957 года, впервые выведший на орбиту живое существо — собаку Лайку. Спутник был запущен в честь юбилея 40-й годовщины Октябрьской революции по личному указанию Генерального секретаря ЦК КПСС Никиты Сергеевича Хрущева.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В конструировании герметичной кабины «Спутника-2», в которой должна была лететь Лайка, помимо конструкторов участвовали медики и инженеры В. И. Данилейко, Л. А.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Гребенёв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, В. С. Георгиевский, В. Г.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 и А. И. Афанасьев. Герметичная кабина выглядела как цилиндр с выпуклым дном. В кабине имелись автомат питания, система кондиционирования, которая представляла собой регенерационную установку.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Устройство регенерации воздуха, рассчитанное на 7 суток работы, состояло из пластин высокоактивных химических соединений, через которые проходил воздух для обогащения кислородом и удаления водяных паров и углекислого газа. Устройства регенерации были расположены в специальных кожухах слева и справа от собаки. Их разработкой занимались А. Д.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Серяпин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 и З. С.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>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Биофизприбор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» занималось разработкой аппаратуры </w:t>
      </w:r>
      <w:r w:rsidRPr="00295934">
        <w:rPr>
          <w:rFonts w:ascii="Times New Roman" w:hAnsi="Times New Roman" w:cs="Times New Roman"/>
          <w:b/>
          <w:sz w:val="24"/>
          <w:szCs w:val="24"/>
        </w:rPr>
        <w:t>«КМА-01»</w:t>
      </w:r>
      <w:r w:rsidRPr="008423D3">
        <w:rPr>
          <w:rFonts w:ascii="Times New Roman" w:hAnsi="Times New Roman" w:cs="Times New Roman"/>
          <w:sz w:val="24"/>
          <w:szCs w:val="24"/>
        </w:rPr>
        <w:t xml:space="preserve"> для регистрации данных физиологии животного. «КМА-01» мог регистрировать пульс, частоту дыхания, кровяное давление, снимать электрокардиограмму и температуру тела.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Автомат кормления являлся автоматическим контейнером, в герметичных ячейках которого была желеобразная питательная смесь. Два раза в сутки автомат открывал крышку контейнера с пищей, богатой белками, жирами, углеводами, витаминами и водой. Наряду с созданием автомата кормления был также разработан оптимальный рацион питания собаки.</w:t>
      </w:r>
    </w:p>
    <w:p w:rsidR="00F04122" w:rsidRPr="008423D3" w:rsidRDefault="00F04122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D3">
        <w:rPr>
          <w:rFonts w:ascii="Times New Roman" w:hAnsi="Times New Roman" w:cs="Times New Roman"/>
          <w:b/>
          <w:sz w:val="24"/>
          <w:szCs w:val="24"/>
        </w:rPr>
        <w:t>Подготовка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Подбор и подготовку собаки к полёту выполнили в Научно-исследовательском испытательном институте авиационной медицины военн</w:t>
      </w:r>
      <w:r w:rsidR="009D4498" w:rsidRPr="008423D3">
        <w:rPr>
          <w:rFonts w:ascii="Times New Roman" w:hAnsi="Times New Roman" w:cs="Times New Roman"/>
          <w:sz w:val="24"/>
          <w:szCs w:val="24"/>
        </w:rPr>
        <w:t>о-воздушных сил (НИИИ АМ ВВС)</w:t>
      </w:r>
      <w:r w:rsidRPr="008423D3">
        <w:rPr>
          <w:rFonts w:ascii="Times New Roman" w:hAnsi="Times New Roman" w:cs="Times New Roman"/>
          <w:sz w:val="24"/>
          <w:szCs w:val="24"/>
        </w:rPr>
        <w:t>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Для экспериментальных запусков с целью подтверждения безопасности космических полётов предлагались мыши, крысы и собаки. Рассматривался вариант запусков и с обезьянами, но выбор пал на собак, так как они лучше поддаются дрессировке и спокойнее, чем обезьяны.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Конструкторы установили предел массы собак в 6-7 кг, однако маленькие породистые собаки не годились для полёта: чаще всего они были изнежены, слишком требовательны к пище и недостаточно выносливы. Поэтому собак отбирали из приюта для бездомных животных. По рекомендациям специалистов по кино-, фото- и телеаппаратуре решено было отбирать белых собак, потому что белые лучше выглядели в кадре. Из всех белых затем отсеивали по результатам тренировок в барокамерах, </w:t>
      </w:r>
      <w:r w:rsidR="009D4498" w:rsidRPr="008423D3">
        <w:rPr>
          <w:rFonts w:ascii="Times New Roman" w:hAnsi="Times New Roman" w:cs="Times New Roman"/>
          <w:sz w:val="24"/>
          <w:szCs w:val="24"/>
        </w:rPr>
        <w:t>на центрифугах и вибростендах</w:t>
      </w:r>
      <w:r w:rsidRPr="008423D3">
        <w:rPr>
          <w:rFonts w:ascii="Times New Roman" w:hAnsi="Times New Roman" w:cs="Times New Roman"/>
          <w:sz w:val="24"/>
          <w:szCs w:val="24"/>
        </w:rPr>
        <w:t>.</w:t>
      </w:r>
    </w:p>
    <w:p w:rsidR="00F04122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Из 10 собак</w:t>
      </w:r>
      <w:r w:rsidR="00F04122" w:rsidRPr="008423D3">
        <w:rPr>
          <w:rFonts w:ascii="Times New Roman" w:hAnsi="Times New Roman" w:cs="Times New Roman"/>
          <w:sz w:val="24"/>
          <w:szCs w:val="24"/>
        </w:rPr>
        <w:t xml:space="preserve"> 3 претендовали на первый космический полёт с живым существом на борту: Альбина, Муха и Лайка. Альбина уже совершила 2 суборбитальных полёта, но её пожалели, потому что она была беременна, и решили, что она будет дублёром, а Муху не </w:t>
      </w:r>
      <w:r w:rsidR="00F04122" w:rsidRPr="008423D3">
        <w:rPr>
          <w:rFonts w:ascii="Times New Roman" w:hAnsi="Times New Roman" w:cs="Times New Roman"/>
          <w:sz w:val="24"/>
          <w:szCs w:val="24"/>
        </w:rPr>
        <w:lastRenderedPageBreak/>
        <w:t>выбрали из-за небольшо</w:t>
      </w:r>
      <w:r w:rsidRPr="008423D3">
        <w:rPr>
          <w:rFonts w:ascii="Times New Roman" w:hAnsi="Times New Roman" w:cs="Times New Roman"/>
          <w:sz w:val="24"/>
          <w:szCs w:val="24"/>
        </w:rPr>
        <w:t>й кривизны лап</w:t>
      </w:r>
      <w:r w:rsidR="00F04122" w:rsidRPr="008423D3">
        <w:rPr>
          <w:rFonts w:ascii="Times New Roman" w:hAnsi="Times New Roman" w:cs="Times New Roman"/>
          <w:sz w:val="24"/>
          <w:szCs w:val="24"/>
        </w:rPr>
        <w:t>, что выглядело бы некрасиво на фотографиях, и сделали «технологической собакой» — на ней тестировали работу</w:t>
      </w:r>
      <w:r w:rsidRPr="008423D3">
        <w:rPr>
          <w:rFonts w:ascii="Times New Roman" w:hAnsi="Times New Roman" w:cs="Times New Roman"/>
          <w:sz w:val="24"/>
          <w:szCs w:val="24"/>
        </w:rPr>
        <w:t xml:space="preserve"> аппаратуры и различных систем.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Настоящая кличка собаки была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Кудрявка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, но персонал переименовал </w:t>
      </w:r>
      <w:r w:rsidR="009D4498" w:rsidRPr="008423D3">
        <w:rPr>
          <w:rFonts w:ascii="Times New Roman" w:hAnsi="Times New Roman" w:cs="Times New Roman"/>
          <w:sz w:val="24"/>
          <w:szCs w:val="24"/>
        </w:rPr>
        <w:t>её в Лайку из-за звонкого лая</w:t>
      </w:r>
      <w:r w:rsidRPr="008423D3">
        <w:rPr>
          <w:rFonts w:ascii="Times New Roman" w:hAnsi="Times New Roman" w:cs="Times New Roman"/>
          <w:sz w:val="24"/>
          <w:szCs w:val="24"/>
        </w:rPr>
        <w:t>. Перед полётом Лайке сделали операцию, в ходе которой установили датчики дыхания на рёбра и датчик пульса около сонной артерии.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В течение последнего этапа собак тренировали длительное время в макете контейнера. Когда Лайка была уже на Байконуре, её сажали на несколько часов в кабину, где она привыкала к кормушке, ношению датчиков, комбинезона, ассенизационному устройству и нахождению в замкнутом пространстве.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Комбинезон Лайки крепился к контейнеру маленькими тросиками. Их длина позволяла Лайке принимать лежачее и сидячее положение, а также немного передвигаться назад—вперёд. В нижней трети тросиков стояли контактно-реостатные датчики, назначением которых была регистрация двигательной активности.</w:t>
      </w:r>
    </w:p>
    <w:p w:rsidR="00F04122" w:rsidRPr="008423D3" w:rsidRDefault="00F04122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Утром 31 октября 1957 года началась подготовка к посадке в спутник. Лайке обработали кожу разбавленным спиртом, места выходов проводов от датчиков обработали йодом. В середине дня Лайку посадили в герметичную камеру, </w:t>
      </w:r>
      <w:r w:rsidR="007F25FE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Pr="008423D3">
        <w:rPr>
          <w:rFonts w:ascii="Times New Roman" w:hAnsi="Times New Roman" w:cs="Times New Roman"/>
          <w:sz w:val="24"/>
          <w:szCs w:val="24"/>
        </w:rPr>
        <w:t xml:space="preserve">в час ночи установили на ракету. Незадолго до полёта пришлось </w:t>
      </w:r>
      <w:proofErr w:type="spellStart"/>
      <w:r w:rsidRPr="008423D3">
        <w:rPr>
          <w:rFonts w:ascii="Times New Roman" w:hAnsi="Times New Roman" w:cs="Times New Roman"/>
          <w:sz w:val="24"/>
          <w:szCs w:val="24"/>
        </w:rPr>
        <w:t>разгерметизировать</w:t>
      </w:r>
      <w:proofErr w:type="spellEnd"/>
      <w:r w:rsidRPr="008423D3">
        <w:rPr>
          <w:rFonts w:ascii="Times New Roman" w:hAnsi="Times New Roman" w:cs="Times New Roman"/>
          <w:sz w:val="24"/>
          <w:szCs w:val="24"/>
        </w:rPr>
        <w:t xml:space="preserve"> камеру и дать попить воды: наблюдающему медперсоналу пок</w:t>
      </w:r>
      <w:r w:rsidR="009D4498" w:rsidRPr="008423D3">
        <w:rPr>
          <w:rFonts w:ascii="Times New Roman" w:hAnsi="Times New Roman" w:cs="Times New Roman"/>
          <w:sz w:val="24"/>
          <w:szCs w:val="24"/>
        </w:rPr>
        <w:t>азалось, что собака хочет пить.</w:t>
      </w:r>
    </w:p>
    <w:p w:rsidR="009D4498" w:rsidRPr="008423D3" w:rsidRDefault="009D4498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D3">
        <w:rPr>
          <w:rFonts w:ascii="Times New Roman" w:hAnsi="Times New Roman" w:cs="Times New Roman"/>
          <w:b/>
          <w:sz w:val="24"/>
          <w:szCs w:val="24"/>
        </w:rPr>
        <w:t>Полёт Лайки</w:t>
      </w:r>
    </w:p>
    <w:p w:rsidR="009D4498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Телеметрические данные показывали, что после действий перегрузок, когда Лайка уже оказалась в невесомости, частота пульса восстановилась до почти нормальных значений, двигательная активность стала умеренной, движения — непродолжительные и плавные. Но времени для нормализации пульса понадобилось в 3 раза больше, чем в наземных экспериментах. Электрокардиограмма не показала никаких патологических изменений.</w:t>
      </w:r>
    </w:p>
    <w:p w:rsidR="009D4498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Лайка </w:t>
      </w:r>
      <w:r w:rsidR="007F25FE">
        <w:rPr>
          <w:rFonts w:ascii="Times New Roman" w:hAnsi="Times New Roman" w:cs="Times New Roman"/>
          <w:sz w:val="24"/>
          <w:szCs w:val="24"/>
        </w:rPr>
        <w:t xml:space="preserve">смогла совершить </w:t>
      </w:r>
      <w:r w:rsidRPr="008423D3">
        <w:rPr>
          <w:rFonts w:ascii="Times New Roman" w:hAnsi="Times New Roman" w:cs="Times New Roman"/>
          <w:sz w:val="24"/>
          <w:szCs w:val="24"/>
        </w:rPr>
        <w:t>4 витк</w:t>
      </w:r>
      <w:r w:rsidR="007F25FE">
        <w:rPr>
          <w:rFonts w:ascii="Times New Roman" w:hAnsi="Times New Roman" w:cs="Times New Roman"/>
          <w:sz w:val="24"/>
          <w:szCs w:val="24"/>
        </w:rPr>
        <w:t>а</w:t>
      </w:r>
      <w:r w:rsidRPr="008423D3">
        <w:rPr>
          <w:rFonts w:ascii="Times New Roman" w:hAnsi="Times New Roman" w:cs="Times New Roman"/>
          <w:sz w:val="24"/>
          <w:szCs w:val="24"/>
        </w:rPr>
        <w:t xml:space="preserve"> вокруг Земли. Из-за ошибки расчёта площади спутника и отсутствия системы терморегулирования температура за это время поднялась до 40 °C. Собака умерла от перегрева. Сам же спутник совершил 2370 витков вокруг Земли, затем сгорел в атмосфере 14 апреля 1958 года.</w:t>
      </w:r>
    </w:p>
    <w:p w:rsidR="009D4498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Специальная комиссия из ЦК и Совета Министров не поверила, что Лайка умерла из-за конструкторской ошибки, и приказала провести на Земле эксперименты с похожими условиями, в результате которых погибло ещё 2 собаки.</w:t>
      </w:r>
    </w:p>
    <w:p w:rsidR="009D4498" w:rsidRPr="008423D3" w:rsidRDefault="009D4498" w:rsidP="008423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D3">
        <w:rPr>
          <w:rFonts w:ascii="Times New Roman" w:hAnsi="Times New Roman" w:cs="Times New Roman"/>
          <w:b/>
          <w:sz w:val="24"/>
          <w:szCs w:val="24"/>
        </w:rPr>
        <w:t>Значение полёта</w:t>
      </w:r>
    </w:p>
    <w:p w:rsidR="009D4498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 xml:space="preserve">Эксперимент подтвердил, что живое существо может пережить запуск на орбиту и невесомость. </w:t>
      </w:r>
      <w:r w:rsidR="007F25FE">
        <w:rPr>
          <w:rFonts w:ascii="Times New Roman" w:hAnsi="Times New Roman" w:cs="Times New Roman"/>
          <w:sz w:val="24"/>
          <w:szCs w:val="24"/>
        </w:rPr>
        <w:t xml:space="preserve">После полета Лайки эксперименты с собаками продолжались. </w:t>
      </w:r>
      <w:r w:rsidR="007F25FE" w:rsidRPr="007F25FE">
        <w:rPr>
          <w:rFonts w:ascii="Times New Roman" w:hAnsi="Times New Roman" w:cs="Times New Roman"/>
          <w:sz w:val="24"/>
          <w:szCs w:val="24"/>
        </w:rPr>
        <w:t>Советские учёные в те годы выбрали для космических испытаний собак, американские — обезьян-шимпанзе.</w:t>
      </w:r>
      <w:r w:rsidR="007F25FE">
        <w:rPr>
          <w:rFonts w:ascii="Times New Roman" w:hAnsi="Times New Roman" w:cs="Times New Roman"/>
          <w:sz w:val="24"/>
          <w:szCs w:val="24"/>
        </w:rPr>
        <w:t xml:space="preserve"> </w:t>
      </w:r>
      <w:r w:rsidRPr="008423D3">
        <w:rPr>
          <w:rFonts w:ascii="Times New Roman" w:hAnsi="Times New Roman" w:cs="Times New Roman"/>
          <w:sz w:val="24"/>
          <w:szCs w:val="24"/>
        </w:rPr>
        <w:t xml:space="preserve">Первыми животными, благополучно вернувшимися из орбитального космического полёта, были собаки Белка и Стрелка. </w:t>
      </w:r>
    </w:p>
    <w:p w:rsidR="009D4498" w:rsidRPr="008423D3" w:rsidRDefault="009D4498" w:rsidP="008423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23D3">
        <w:rPr>
          <w:rFonts w:ascii="Times New Roman" w:hAnsi="Times New Roman" w:cs="Times New Roman"/>
          <w:sz w:val="24"/>
          <w:szCs w:val="24"/>
        </w:rPr>
        <w:t>11 апреля 2008 года в Москве на Петровско-Разумовской аллее на территории Института военной медицины, где готовился космический эксперимент, был установлен памятник Лайке (скульптор — Павел Медведев). Двухметровый памятник представляет собой космическую ракету, переходящую в ладонь, на которой гордо стоит Лайка.</w:t>
      </w:r>
    </w:p>
    <w:sectPr w:rsidR="009D4498" w:rsidRPr="008423D3" w:rsidSect="00236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22"/>
    <w:rsid w:val="00007880"/>
    <w:rsid w:val="00236F19"/>
    <w:rsid w:val="00295934"/>
    <w:rsid w:val="002D40BC"/>
    <w:rsid w:val="003E2FC0"/>
    <w:rsid w:val="00543C4A"/>
    <w:rsid w:val="007F25FE"/>
    <w:rsid w:val="00837C0C"/>
    <w:rsid w:val="008423D3"/>
    <w:rsid w:val="00894FE6"/>
    <w:rsid w:val="00922C8A"/>
    <w:rsid w:val="00967A4B"/>
    <w:rsid w:val="009D4498"/>
    <w:rsid w:val="00A124B7"/>
    <w:rsid w:val="00A75F7E"/>
    <w:rsid w:val="00AC528B"/>
    <w:rsid w:val="00AD463E"/>
    <w:rsid w:val="00C031E0"/>
    <w:rsid w:val="00CF1C87"/>
    <w:rsid w:val="00D666B6"/>
    <w:rsid w:val="00DB10BD"/>
    <w:rsid w:val="00E85867"/>
    <w:rsid w:val="00F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Анастасия Евгеньевна</dc:creator>
  <cp:lastModifiedBy>Козловская Екатерина</cp:lastModifiedBy>
  <cp:revision>12</cp:revision>
  <cp:lastPrinted>2022-11-30T10:08:00Z</cp:lastPrinted>
  <dcterms:created xsi:type="dcterms:W3CDTF">2022-11-14T04:03:00Z</dcterms:created>
  <dcterms:modified xsi:type="dcterms:W3CDTF">2022-11-30T10:08:00Z</dcterms:modified>
</cp:coreProperties>
</file>